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1AD9" w14:textId="1D456B6C" w:rsidR="00EE75C3" w:rsidRPr="006519DB" w:rsidRDefault="006519DB" w:rsidP="006519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19DB">
        <w:rPr>
          <w:rFonts w:ascii="ＭＳ ゴシック" w:eastAsia="ＭＳ ゴシック" w:hAnsi="ＭＳ ゴシック" w:hint="eastAsia"/>
          <w:sz w:val="32"/>
          <w:szCs w:val="32"/>
        </w:rPr>
        <w:t>おびひろ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えん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園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 xml:space="preserve">　「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おくない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屋内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きゅうけい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休憩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しせつ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施設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めいしょう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名称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おうぼ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応募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ようし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用紙</w:t>
            </w:r>
          </w:rubyBase>
        </w:ruby>
      </w:r>
    </w:p>
    <w:p w14:paraId="25718705" w14:textId="6D325C47" w:rsidR="006519DB" w:rsidRPr="00CA07E7" w:rsidRDefault="006519DB" w:rsidP="00920159">
      <w:pPr>
        <w:spacing w:beforeLines="50" w:before="180" w:line="500" w:lineRule="exact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※すべて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か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書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いてから、おびひろ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どうぶつ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動物</w:t>
            </w:r>
          </w:rubyBase>
        </w:ruby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えん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園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ビジターセンター（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おうぼばこ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応募箱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）へ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だ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出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E75C3" w14:paraId="2610AA22" w14:textId="77777777" w:rsidTr="00CA07E7">
        <w:trPr>
          <w:trHeight w:val="404"/>
        </w:trPr>
        <w:tc>
          <w:tcPr>
            <w:tcW w:w="5240" w:type="dxa"/>
            <w:tcBorders>
              <w:right w:val="dashSmallGap" w:sz="4" w:space="0" w:color="auto"/>
            </w:tcBorders>
            <w:shd w:val="clear" w:color="auto" w:fill="FFC000" w:themeFill="accent4"/>
          </w:tcPr>
          <w:p w14:paraId="6088AD17" w14:textId="46C12438" w:rsidR="00EE75C3" w:rsidRPr="0099327D" w:rsidRDefault="00EE75C3" w:rsidP="00135096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9327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施設（しせつ）の名称（なまえ）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  <w:shd w:val="clear" w:color="auto" w:fill="FFC000" w:themeFill="accent4"/>
          </w:tcPr>
          <w:p w14:paraId="766544E3" w14:textId="156D9229" w:rsidR="00EE75C3" w:rsidRPr="0099327D" w:rsidRDefault="00EE75C3" w:rsidP="00135096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9327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応募者（おうぼするひと）</w:t>
            </w:r>
          </w:p>
        </w:tc>
      </w:tr>
      <w:tr w:rsidR="00EE75C3" w14:paraId="4C29117E" w14:textId="77777777" w:rsidTr="0099327D">
        <w:trPr>
          <w:trHeight w:val="3596"/>
        </w:trPr>
        <w:tc>
          <w:tcPr>
            <w:tcW w:w="5240" w:type="dxa"/>
            <w:tcBorders>
              <w:right w:val="dashSmallGap" w:sz="4" w:space="0" w:color="auto"/>
            </w:tcBorders>
          </w:tcPr>
          <w:p w14:paraId="6B43FE1D" w14:textId="77777777" w:rsidR="00EE75C3" w:rsidRDefault="00EE75C3">
            <w:pPr>
              <w:rPr>
                <w:sz w:val="18"/>
                <w:szCs w:val="18"/>
              </w:rPr>
            </w:pPr>
            <w:r w:rsidRPr="00EE75C3">
              <w:rPr>
                <w:rFonts w:hint="eastAsia"/>
                <w:sz w:val="18"/>
                <w:szCs w:val="18"/>
              </w:rPr>
              <w:t>ふりがな</w:t>
            </w:r>
          </w:p>
          <w:p w14:paraId="2721D6A8" w14:textId="087AD4D7" w:rsidR="00EE75C3" w:rsidRDefault="00EE75C3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56369" wp14:editId="0F70F4A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231140</wp:posOffset>
                      </wp:positionV>
                      <wp:extent cx="300228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8E4B9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8.2pt" to="237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" strokecolor="black [3213]" strokeweight="1pt">
                      <v:stroke dashstyle="3 1" joinstyle="miter"/>
                    </v:line>
                  </w:pict>
                </mc:Fallback>
              </mc:AlternateContent>
            </w:r>
          </w:p>
          <w:p w14:paraId="7093E8A6" w14:textId="77777777" w:rsidR="00EE75C3" w:rsidRDefault="00EE75C3">
            <w:pPr>
              <w:rPr>
                <w:sz w:val="18"/>
                <w:szCs w:val="18"/>
              </w:rPr>
            </w:pPr>
            <w:r w:rsidRPr="00EE75C3">
              <w:rPr>
                <w:rFonts w:hint="eastAsia"/>
                <w:sz w:val="18"/>
                <w:szCs w:val="18"/>
              </w:rPr>
              <w:t>休憩施設（きゅうけいしせつ）の名称（なまえ）</w:t>
            </w:r>
          </w:p>
          <w:p w14:paraId="43331014" w14:textId="77777777" w:rsidR="00EE75C3" w:rsidRDefault="00EE75C3">
            <w:pPr>
              <w:rPr>
                <w:sz w:val="18"/>
                <w:szCs w:val="18"/>
              </w:rPr>
            </w:pPr>
          </w:p>
          <w:p w14:paraId="2ED0CF6A" w14:textId="6259AAD5" w:rsidR="00EE75C3" w:rsidRDefault="00CA07E7" w:rsidP="00CA07E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※８文字以内</w:t>
            </w:r>
            <w:r w:rsidR="00EE75C3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BCF72" wp14:editId="19E0B27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226695</wp:posOffset>
                      </wp:positionV>
                      <wp:extent cx="300228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20E69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7.85pt" to="237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685BA2F4" w14:textId="426A9F60" w:rsidR="00EE75C3" w:rsidRPr="00EE75C3" w:rsidRDefault="00EE75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名称（なまえ）の意味（いみ）や理由（りゆう）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31112555" w14:textId="77777777" w:rsidR="00EE75C3" w:rsidRDefault="0099327D">
            <w:pPr>
              <w:rPr>
                <w:sz w:val="18"/>
                <w:szCs w:val="18"/>
              </w:rPr>
            </w:pPr>
            <w:r w:rsidRPr="0099327D">
              <w:rPr>
                <w:rFonts w:hint="eastAsia"/>
                <w:sz w:val="18"/>
                <w:szCs w:val="18"/>
              </w:rPr>
              <w:t>ふりがな</w:t>
            </w:r>
          </w:p>
          <w:p w14:paraId="08FAB578" w14:textId="398B0A0F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DB419" wp14:editId="70AD2A3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234315</wp:posOffset>
                      </wp:positionV>
                      <wp:extent cx="300228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89FB8F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8.45pt" to="23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525381C5" w14:textId="77777777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氏名（しめい）</w:t>
            </w:r>
          </w:p>
          <w:p w14:paraId="4D73876D" w14:textId="4C4A72B1" w:rsidR="0099327D" w:rsidRDefault="0099327D">
            <w:pPr>
              <w:rPr>
                <w:sz w:val="18"/>
                <w:szCs w:val="18"/>
              </w:rPr>
            </w:pPr>
          </w:p>
          <w:p w14:paraId="68EE9B9F" w14:textId="5F1ED4B4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FC43E" wp14:editId="7B93DC7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300228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385BCD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65pt" to="23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住所（じゅうしょ）</w:t>
            </w:r>
          </w:p>
          <w:p w14:paraId="09755797" w14:textId="70F75894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A989A83" w14:textId="286C4FDC" w:rsidR="0099327D" w:rsidRDefault="0099327D">
            <w:pPr>
              <w:rPr>
                <w:sz w:val="18"/>
                <w:szCs w:val="18"/>
              </w:rPr>
            </w:pPr>
          </w:p>
          <w:p w14:paraId="1EFF5ACB" w14:textId="15EE59F0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A653D5" wp14:editId="0B06F31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13335</wp:posOffset>
                      </wp:positionV>
                      <wp:extent cx="300228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70105E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05pt" to="23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電話番号（でんわばんごう）</w:t>
            </w:r>
          </w:p>
          <w:p w14:paraId="6579A4A6" w14:textId="10F6D18D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23C9E5" wp14:editId="0BB910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234315</wp:posOffset>
                      </wp:positionV>
                      <wp:extent cx="300228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6230EB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8.45pt" to="23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45045566" w14:textId="6C72F390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職業または学校名・学年（がっこうめい・がくねん）</w:t>
            </w:r>
          </w:p>
          <w:p w14:paraId="71C600E7" w14:textId="6EBCB7A5" w:rsidR="0099327D" w:rsidRDefault="0099327D">
            <w:pPr>
              <w:rPr>
                <w:sz w:val="18"/>
                <w:szCs w:val="18"/>
              </w:rPr>
            </w:pPr>
          </w:p>
          <w:p w14:paraId="531F7EC2" w14:textId="0B7169A9" w:rsidR="0099327D" w:rsidRDefault="0099327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E3178D" wp14:editId="54A8F5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13335</wp:posOffset>
                      </wp:positionV>
                      <wp:extent cx="300228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F27406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05pt" to="23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年齢（</w:t>
            </w:r>
            <w:r w:rsidR="00412184">
              <w:rPr>
                <w:rFonts w:hint="eastAsia"/>
                <w:sz w:val="18"/>
                <w:szCs w:val="18"/>
              </w:rPr>
              <w:t>ねんれい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E876B38" w14:textId="5D0E0D07" w:rsidR="0099327D" w:rsidRPr="00CA07E7" w:rsidRDefault="00CA07E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A07E7">
              <w:rPr>
                <w:rFonts w:hint="eastAsia"/>
                <w:szCs w:val="21"/>
              </w:rPr>
              <w:t>歳</w:t>
            </w:r>
          </w:p>
        </w:tc>
      </w:tr>
    </w:tbl>
    <w:p w14:paraId="1E0D31D8" w14:textId="476B7E0A" w:rsidR="00CF6CA9" w:rsidRPr="006519DB" w:rsidRDefault="006519D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01861173"/>
      <w:r w:rsidRPr="006519DB">
        <w:rPr>
          <w:rFonts w:ascii="ＭＳ ゴシック" w:eastAsia="ＭＳ ゴシック" w:hAnsi="ＭＳ ゴシック" w:hint="eastAsia"/>
          <w:sz w:val="24"/>
          <w:szCs w:val="24"/>
        </w:rPr>
        <w:t>ＦＡＸ（ファクス）：0155‐24‐2439　おびひろ動物園行き</w:t>
      </w:r>
    </w:p>
    <w:bookmarkEnd w:id="0"/>
    <w:p w14:paraId="5EDA1291" w14:textId="7DF94C1B" w:rsidR="00EE75C3" w:rsidRDefault="00EE75C3"/>
    <w:p w14:paraId="5FE9AE01" w14:textId="78A828D8" w:rsidR="006519DB" w:rsidRDefault="006519DB"/>
    <w:p w14:paraId="6633D5CF" w14:textId="77777777" w:rsidR="008A5097" w:rsidRDefault="008A5097"/>
    <w:p w14:paraId="5BBC4755" w14:textId="77777777" w:rsidR="006519DB" w:rsidRPr="006519DB" w:rsidRDefault="006519DB" w:rsidP="006519D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19DB">
        <w:rPr>
          <w:rFonts w:ascii="ＭＳ ゴシック" w:eastAsia="ＭＳ ゴシック" w:hAnsi="ＭＳ ゴシック" w:hint="eastAsia"/>
          <w:sz w:val="32"/>
          <w:szCs w:val="32"/>
        </w:rPr>
        <w:t>おびひろ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どうぶつ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動物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えん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園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 xml:space="preserve">　「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おくない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屋内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きゅうけい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休憩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しせつ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施設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めいしょう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名称</w:t>
            </w:r>
          </w:rubyBase>
        </w:ruby>
      </w:r>
      <w:r w:rsidRPr="006519D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おうぼ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応募</w:t>
            </w:r>
          </w:rubyBase>
        </w:ruby>
      </w:r>
      <w:r w:rsidRPr="006519DB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19DB" w:rsidRPr="006519DB">
              <w:rPr>
                <w:rFonts w:ascii="ＭＳ ゴシック" w:eastAsia="ＭＳ ゴシック" w:hAnsi="ＭＳ ゴシック"/>
                <w:sz w:val="16"/>
                <w:szCs w:val="32"/>
              </w:rPr>
              <w:t>ようし</w:t>
            </w:r>
          </w:rt>
          <w:rubyBase>
            <w:r w:rsidR="006519DB" w:rsidRPr="006519DB">
              <w:rPr>
                <w:rFonts w:ascii="ＭＳ ゴシック" w:eastAsia="ＭＳ ゴシック" w:hAnsi="ＭＳ ゴシック"/>
                <w:sz w:val="32"/>
                <w:szCs w:val="32"/>
              </w:rPr>
              <w:t>用紙</w:t>
            </w:r>
          </w:rubyBase>
        </w:ruby>
      </w:r>
    </w:p>
    <w:p w14:paraId="4274C4CE" w14:textId="77777777" w:rsidR="006519DB" w:rsidRPr="00CA07E7" w:rsidRDefault="006519DB" w:rsidP="00920159">
      <w:pPr>
        <w:spacing w:beforeLines="50" w:before="180" w:line="500" w:lineRule="exact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※すべて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か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書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いてから、おびひろ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どうぶつ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動物</w:t>
            </w:r>
          </w:rubyBase>
        </w:ruby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えん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園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ビジターセンター（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おうぼばこ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応募箱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）へ</w:t>
      </w:r>
      <w:r w:rsidRPr="00CA07E7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12"/>
                <w:szCs w:val="24"/>
              </w:rPr>
              <w:t>だ</w:t>
            </w:r>
          </w:rt>
          <w:rubyBase>
            <w:r w:rsidR="006519DB" w:rsidRPr="00CA07E7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出</w:t>
            </w:r>
          </w:rubyBase>
        </w:ruby>
      </w:r>
      <w:r w:rsidRPr="00CA07E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CA07E7" w14:paraId="6BA59DF2" w14:textId="77777777" w:rsidTr="003F782D">
        <w:trPr>
          <w:trHeight w:val="404"/>
        </w:trPr>
        <w:tc>
          <w:tcPr>
            <w:tcW w:w="5240" w:type="dxa"/>
            <w:tcBorders>
              <w:right w:val="dashSmallGap" w:sz="4" w:space="0" w:color="auto"/>
            </w:tcBorders>
            <w:shd w:val="clear" w:color="auto" w:fill="FFC000" w:themeFill="accent4"/>
          </w:tcPr>
          <w:p w14:paraId="0B7CF5CA" w14:textId="77777777" w:rsidR="00CA07E7" w:rsidRPr="0099327D" w:rsidRDefault="00CA07E7" w:rsidP="003F782D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9327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施設（しせつ）の名称（なまえ）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  <w:shd w:val="clear" w:color="auto" w:fill="FFC000" w:themeFill="accent4"/>
          </w:tcPr>
          <w:p w14:paraId="53EDFA3B" w14:textId="77777777" w:rsidR="00CA07E7" w:rsidRPr="0099327D" w:rsidRDefault="00CA07E7" w:rsidP="003F782D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9327D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応募者（おうぼするひと）</w:t>
            </w:r>
          </w:p>
        </w:tc>
      </w:tr>
      <w:tr w:rsidR="00CA07E7" w14:paraId="5436E61B" w14:textId="77777777" w:rsidTr="003F782D">
        <w:trPr>
          <w:trHeight w:val="3596"/>
        </w:trPr>
        <w:tc>
          <w:tcPr>
            <w:tcW w:w="5240" w:type="dxa"/>
            <w:tcBorders>
              <w:right w:val="dashSmallGap" w:sz="4" w:space="0" w:color="auto"/>
            </w:tcBorders>
          </w:tcPr>
          <w:p w14:paraId="4BA93810" w14:textId="77777777" w:rsidR="00CA07E7" w:rsidRDefault="00CA07E7" w:rsidP="003F782D">
            <w:pPr>
              <w:rPr>
                <w:sz w:val="18"/>
                <w:szCs w:val="18"/>
              </w:rPr>
            </w:pPr>
            <w:r w:rsidRPr="00EE75C3">
              <w:rPr>
                <w:rFonts w:hint="eastAsia"/>
                <w:sz w:val="18"/>
                <w:szCs w:val="18"/>
              </w:rPr>
              <w:t>ふりがな</w:t>
            </w:r>
          </w:p>
          <w:p w14:paraId="35D88E10" w14:textId="77777777" w:rsidR="00CA07E7" w:rsidRDefault="00CA07E7" w:rsidP="003F782D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266AE1" wp14:editId="31DF28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231140</wp:posOffset>
                      </wp:positionV>
                      <wp:extent cx="300228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EA25BE" id="直線コネクタ 1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8.2pt" to="237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4FCEC3E5" w14:textId="77777777" w:rsidR="00CA07E7" w:rsidRDefault="00CA07E7" w:rsidP="003F782D">
            <w:pPr>
              <w:rPr>
                <w:sz w:val="18"/>
                <w:szCs w:val="18"/>
              </w:rPr>
            </w:pPr>
            <w:r w:rsidRPr="00EE75C3">
              <w:rPr>
                <w:rFonts w:hint="eastAsia"/>
                <w:sz w:val="18"/>
                <w:szCs w:val="18"/>
              </w:rPr>
              <w:t>休憩施設（きゅうけいしせつ）の名称（なまえ）</w:t>
            </w:r>
          </w:p>
          <w:p w14:paraId="4A3DF7FD" w14:textId="77777777" w:rsidR="00CA07E7" w:rsidRDefault="00CA07E7" w:rsidP="003F782D">
            <w:pPr>
              <w:rPr>
                <w:sz w:val="18"/>
                <w:szCs w:val="18"/>
              </w:rPr>
            </w:pPr>
          </w:p>
          <w:p w14:paraId="465F8FE8" w14:textId="77777777" w:rsidR="00CA07E7" w:rsidRDefault="00CA07E7" w:rsidP="003F782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※８文字以内</w: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128300" wp14:editId="3638861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226695</wp:posOffset>
                      </wp:positionV>
                      <wp:extent cx="300228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6FA911" id="直線コネクタ 16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7.85pt" to="237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5B209FCE" w14:textId="77777777" w:rsidR="00CA07E7" w:rsidRPr="00EE75C3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名称（なまえ）の意味（いみ）や理由（りゆう）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0D9F8A97" w14:textId="77777777" w:rsidR="00CA07E7" w:rsidRDefault="00CA07E7" w:rsidP="003F782D">
            <w:pPr>
              <w:rPr>
                <w:sz w:val="18"/>
                <w:szCs w:val="18"/>
              </w:rPr>
            </w:pPr>
            <w:r w:rsidRPr="0099327D">
              <w:rPr>
                <w:rFonts w:hint="eastAsia"/>
                <w:sz w:val="18"/>
                <w:szCs w:val="18"/>
              </w:rPr>
              <w:t>ふりがな</w:t>
            </w:r>
          </w:p>
          <w:p w14:paraId="3C9473C9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7E150D" wp14:editId="4CFA59A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234315</wp:posOffset>
                      </wp:positionV>
                      <wp:extent cx="3002280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A2B46" id="直線コネクタ 17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8.45pt" to="23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262AB0F3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氏名（しめい）</w:t>
            </w:r>
          </w:p>
          <w:p w14:paraId="4ED32654" w14:textId="77777777" w:rsidR="00CA07E7" w:rsidRDefault="00CA07E7" w:rsidP="003F782D">
            <w:pPr>
              <w:rPr>
                <w:sz w:val="18"/>
                <w:szCs w:val="18"/>
              </w:rPr>
            </w:pPr>
          </w:p>
          <w:p w14:paraId="15724C5F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D6163" wp14:editId="229DDC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3002280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3A5231" id="直線コネクタ 18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65pt" to="237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住所（じゅうしょ）</w:t>
            </w:r>
          </w:p>
          <w:p w14:paraId="5CE8828C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EE50AE0" w14:textId="77777777" w:rsidR="00CA07E7" w:rsidRDefault="00CA07E7" w:rsidP="003F782D">
            <w:pPr>
              <w:rPr>
                <w:sz w:val="18"/>
                <w:szCs w:val="18"/>
              </w:rPr>
            </w:pPr>
          </w:p>
          <w:p w14:paraId="13DF214C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0E897B" wp14:editId="51BCE9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13335</wp:posOffset>
                      </wp:positionV>
                      <wp:extent cx="3002280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1EEDD5" id="直線コネクタ 19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05pt" to="23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電話番号（でんわばんごう）</w:t>
            </w:r>
          </w:p>
          <w:p w14:paraId="720D25FE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479E34" wp14:editId="718D123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234315</wp:posOffset>
                      </wp:positionV>
                      <wp:extent cx="300228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AC159C" id="直線コネクタ 2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8.45pt" to="237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" strokecolor="windowText" strokeweight="1pt">
                      <v:stroke dashstyle="3 1" joinstyle="miter"/>
                    </v:line>
                  </w:pict>
                </mc:Fallback>
              </mc:AlternateContent>
            </w:r>
          </w:p>
          <w:p w14:paraId="7D7762C0" w14:textId="7777777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職業または学校名・学年（がっこうめい・がくねん）</w:t>
            </w:r>
          </w:p>
          <w:p w14:paraId="68146C17" w14:textId="77777777" w:rsidR="00CA07E7" w:rsidRDefault="00CA07E7" w:rsidP="003F782D">
            <w:pPr>
              <w:rPr>
                <w:sz w:val="18"/>
                <w:szCs w:val="18"/>
              </w:rPr>
            </w:pPr>
          </w:p>
          <w:p w14:paraId="7283906F" w14:textId="4B5B6847" w:rsidR="00CA07E7" w:rsidRDefault="00CA07E7" w:rsidP="003F782D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00ECAC" wp14:editId="5A8465E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13335</wp:posOffset>
                      </wp:positionV>
                      <wp:extent cx="3002280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9509F8" id="直線コネクタ 2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05pt" to="237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" strokecolor="windowText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年齢（</w:t>
            </w:r>
            <w:r w:rsidR="00412184">
              <w:rPr>
                <w:rFonts w:hint="eastAsia"/>
                <w:sz w:val="18"/>
                <w:szCs w:val="18"/>
              </w:rPr>
              <w:t>ねんれい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C48E99C" w14:textId="77777777" w:rsidR="00CA07E7" w:rsidRPr="00CA07E7" w:rsidRDefault="00CA07E7" w:rsidP="003F782D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A07E7">
              <w:rPr>
                <w:rFonts w:hint="eastAsia"/>
                <w:szCs w:val="21"/>
              </w:rPr>
              <w:t>歳</w:t>
            </w:r>
          </w:p>
        </w:tc>
      </w:tr>
    </w:tbl>
    <w:p w14:paraId="49BEE752" w14:textId="77777777" w:rsidR="006519DB" w:rsidRPr="006519DB" w:rsidRDefault="006519DB" w:rsidP="006519DB">
      <w:pPr>
        <w:rPr>
          <w:rFonts w:ascii="ＭＳ ゴシック" w:eastAsia="ＭＳ ゴシック" w:hAnsi="ＭＳ ゴシック"/>
          <w:sz w:val="24"/>
          <w:szCs w:val="24"/>
        </w:rPr>
      </w:pPr>
      <w:r w:rsidRPr="006519DB">
        <w:rPr>
          <w:rFonts w:ascii="ＭＳ ゴシック" w:eastAsia="ＭＳ ゴシック" w:hAnsi="ＭＳ ゴシック" w:hint="eastAsia"/>
          <w:sz w:val="24"/>
          <w:szCs w:val="24"/>
        </w:rPr>
        <w:t>ＦＡＸ（ファクス）：0155‐24‐2439　おびひろ動物園行き</w:t>
      </w:r>
    </w:p>
    <w:p w14:paraId="0058520D" w14:textId="77777777" w:rsidR="00EE75C3" w:rsidRPr="00EE75C3" w:rsidRDefault="00EE75C3"/>
    <w:sectPr w:rsidR="00EE75C3" w:rsidRPr="00EE75C3" w:rsidSect="008A509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3"/>
    <w:rsid w:val="00135096"/>
    <w:rsid w:val="00412184"/>
    <w:rsid w:val="006519DB"/>
    <w:rsid w:val="008A5097"/>
    <w:rsid w:val="00920159"/>
    <w:rsid w:val="0099327D"/>
    <w:rsid w:val="00CA07E7"/>
    <w:rsid w:val="00CF6CA9"/>
    <w:rsid w:val="00DB1E01"/>
    <w:rsid w:val="00E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BE61F"/>
  <w15:chartTrackingRefBased/>
  <w15:docId w15:val="{6DFC53F7-7D2F-45A9-9929-55810BF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Obihiro-City-Hall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obi23354@city.obihiro.hokkaido.jp</dc:creator>
  <cp:keywords/>
  <dc:description/>
  <cp:lastModifiedBy>obi23354@city.obihiro.hokkaido.jp</cp:lastModifiedBy>
  <cp:revision>7</cp:revision>
  <cp:lastPrinted>2025-06-26T11:14:00Z</cp:lastPrinted>
  <dcterms:created xsi:type="dcterms:W3CDTF">2025-06-25T23:16:00Z</dcterms:created>
  <dcterms:modified xsi:type="dcterms:W3CDTF">2025-07-02T07:13:00Z</dcterms:modified>
</cp:coreProperties>
</file>